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8B8DF" w14:textId="71A40918" w:rsidR="00C352A1" w:rsidRPr="0089131D" w:rsidRDefault="00C352A1" w:rsidP="00C352A1">
      <w:pPr>
        <w:pageBreakBefore/>
        <w:contextualSpacing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89131D">
        <w:rPr>
          <w:rFonts w:ascii="Arial" w:hAnsi="Arial" w:cs="Arial"/>
          <w:b/>
          <w:bCs/>
          <w:color w:val="000000"/>
          <w:sz w:val="20"/>
          <w:szCs w:val="20"/>
        </w:rPr>
        <w:t xml:space="preserve">Załącznik nr </w:t>
      </w:r>
      <w:r w:rsidR="0049100A">
        <w:rPr>
          <w:rFonts w:ascii="Arial" w:hAnsi="Arial" w:cs="Arial"/>
          <w:b/>
          <w:bCs/>
          <w:color w:val="000000"/>
          <w:sz w:val="20"/>
          <w:szCs w:val="20"/>
        </w:rPr>
        <w:t>7</w:t>
      </w:r>
      <w:r w:rsidRPr="0089131D">
        <w:rPr>
          <w:rFonts w:ascii="Arial" w:hAnsi="Arial" w:cs="Arial"/>
          <w:b/>
          <w:bCs/>
          <w:color w:val="000000"/>
          <w:sz w:val="20"/>
          <w:szCs w:val="20"/>
        </w:rPr>
        <w:t xml:space="preserve"> do SWZ</w:t>
      </w:r>
    </w:p>
    <w:p w14:paraId="2075F6E6" w14:textId="77777777" w:rsidR="00C352A1" w:rsidRPr="0089131D" w:rsidRDefault="00C352A1" w:rsidP="00C352A1">
      <w:pPr>
        <w:jc w:val="right"/>
        <w:rPr>
          <w:rFonts w:ascii="Arial" w:hAnsi="Arial" w:cs="Arial"/>
          <w:b/>
          <w:sz w:val="20"/>
          <w:szCs w:val="20"/>
        </w:rPr>
      </w:pPr>
    </w:p>
    <w:p w14:paraId="688D8E59" w14:textId="77777777" w:rsidR="00C352A1" w:rsidRPr="0089131D" w:rsidRDefault="00C352A1" w:rsidP="00C352A1">
      <w:pPr>
        <w:spacing w:before="120" w:line="360" w:lineRule="auto"/>
        <w:ind w:right="-569"/>
        <w:jc w:val="right"/>
        <w:rPr>
          <w:rFonts w:ascii="Arial" w:hAnsi="Arial" w:cs="Arial"/>
          <w:bCs/>
          <w:sz w:val="20"/>
          <w:szCs w:val="20"/>
        </w:rPr>
      </w:pPr>
    </w:p>
    <w:p w14:paraId="199AE066" w14:textId="77777777" w:rsidR="00C352A1" w:rsidRPr="0089131D" w:rsidRDefault="00C352A1" w:rsidP="00C352A1">
      <w:pPr>
        <w:rPr>
          <w:rFonts w:ascii="Arial" w:hAnsi="Arial" w:cs="Arial"/>
          <w:sz w:val="20"/>
          <w:szCs w:val="20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C352A1" w:rsidRPr="0089131D" w14:paraId="58D23FC4" w14:textId="77777777" w:rsidTr="00B063DF">
        <w:tc>
          <w:tcPr>
            <w:tcW w:w="2800" w:type="dxa"/>
            <w:hideMark/>
          </w:tcPr>
          <w:p w14:paraId="659F6A64" w14:textId="77777777" w:rsidR="00C352A1" w:rsidRPr="0089131D" w:rsidRDefault="00C352A1" w:rsidP="00B063DF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Wykonawca:</w:t>
            </w:r>
          </w:p>
        </w:tc>
        <w:tc>
          <w:tcPr>
            <w:tcW w:w="7124" w:type="dxa"/>
            <w:hideMark/>
          </w:tcPr>
          <w:p w14:paraId="2FC16727" w14:textId="77777777" w:rsidR="00C352A1" w:rsidRPr="0089131D" w:rsidRDefault="00C352A1" w:rsidP="00B063DF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9131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..</w:t>
            </w:r>
            <w:r w:rsidRPr="008913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……………………………………………………………….…</w:t>
            </w:r>
          </w:p>
          <w:p w14:paraId="299F216E" w14:textId="77777777" w:rsidR="00C352A1" w:rsidRPr="0089131D" w:rsidRDefault="00C352A1" w:rsidP="00B063DF">
            <w:pPr>
              <w:spacing w:after="120" w:line="276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89131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(pełna nazwa, adres,</w:t>
            </w:r>
          </w:p>
        </w:tc>
      </w:tr>
      <w:tr w:rsidR="00C352A1" w:rsidRPr="0089131D" w14:paraId="0BC0C6A2" w14:textId="77777777" w:rsidTr="00B063DF">
        <w:tc>
          <w:tcPr>
            <w:tcW w:w="2800" w:type="dxa"/>
            <w:hideMark/>
          </w:tcPr>
          <w:p w14:paraId="14E534FF" w14:textId="77777777" w:rsidR="00C352A1" w:rsidRPr="0089131D" w:rsidRDefault="00C352A1" w:rsidP="00B063DF">
            <w:pPr>
              <w:tabs>
                <w:tab w:val="center" w:pos="453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8913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382ED89A" w14:textId="77777777" w:rsidR="00C352A1" w:rsidRPr="0089131D" w:rsidRDefault="00C352A1" w:rsidP="00B063DF">
            <w:pPr>
              <w:rPr>
                <w:rFonts w:ascii="Arial" w:eastAsia="Calibri" w:hAnsi="Arial" w:cs="Arial"/>
                <w:sz w:val="20"/>
                <w:szCs w:val="20"/>
                <w:u w:val="single"/>
                <w:lang w:eastAsia="en-US"/>
              </w:rPr>
            </w:pPr>
            <w:r w:rsidRPr="008913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……………...………………………………………………...…</w:t>
            </w:r>
          </w:p>
          <w:p w14:paraId="78386E19" w14:textId="77777777" w:rsidR="00C352A1" w:rsidRPr="0089131D" w:rsidRDefault="00C352A1" w:rsidP="00B063DF">
            <w:pPr>
              <w:ind w:right="-2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89131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(imię, nazwisko, stanowisko/podstawa do reprezentacji)</w:t>
            </w:r>
          </w:p>
          <w:p w14:paraId="27E4B357" w14:textId="77777777" w:rsidR="00C352A1" w:rsidRPr="0089131D" w:rsidRDefault="00C352A1" w:rsidP="00B063DF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D90E6E6" w14:textId="77777777" w:rsidR="00C352A1" w:rsidRPr="0089131D" w:rsidRDefault="00C352A1" w:rsidP="00C352A1">
      <w:pPr>
        <w:rPr>
          <w:rFonts w:ascii="Arial" w:hAnsi="Arial" w:cs="Arial"/>
          <w:sz w:val="20"/>
          <w:szCs w:val="20"/>
        </w:rPr>
      </w:pPr>
    </w:p>
    <w:p w14:paraId="3AF712A5" w14:textId="77777777" w:rsidR="00C352A1" w:rsidRPr="0089131D" w:rsidRDefault="00C352A1" w:rsidP="00C352A1">
      <w:pPr>
        <w:ind w:left="-426"/>
        <w:rPr>
          <w:rFonts w:ascii="Arial" w:hAnsi="Arial" w:cs="Arial"/>
          <w:sz w:val="20"/>
          <w:szCs w:val="20"/>
        </w:rPr>
      </w:pPr>
    </w:p>
    <w:p w14:paraId="33931EFB" w14:textId="77777777" w:rsidR="00C352A1" w:rsidRPr="0089131D" w:rsidRDefault="00C352A1" w:rsidP="00C352A1">
      <w:pPr>
        <w:tabs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  <w:szCs w:val="20"/>
        </w:rPr>
      </w:pPr>
      <w:r w:rsidRPr="0089131D">
        <w:rPr>
          <w:rFonts w:ascii="Arial" w:hAnsi="Arial" w:cs="Arial"/>
          <w:b/>
          <w:sz w:val="20"/>
          <w:szCs w:val="20"/>
        </w:rPr>
        <w:t>WYKAZ USŁUG</w:t>
      </w:r>
    </w:p>
    <w:p w14:paraId="2E185143" w14:textId="31E549E1" w:rsidR="00C352A1" w:rsidRPr="0089131D" w:rsidRDefault="00C352A1" w:rsidP="00C352A1">
      <w:pPr>
        <w:spacing w:before="240" w:after="240" w:line="276" w:lineRule="auto"/>
        <w:ind w:left="-425" w:right="-425"/>
        <w:jc w:val="both"/>
        <w:rPr>
          <w:rFonts w:ascii="Arial" w:hAnsi="Arial" w:cs="Arial"/>
          <w:sz w:val="20"/>
          <w:szCs w:val="20"/>
        </w:rPr>
      </w:pPr>
      <w:r w:rsidRPr="0089131D">
        <w:rPr>
          <w:rFonts w:ascii="Arial" w:hAnsi="Arial" w:cs="Arial"/>
          <w:sz w:val="20"/>
          <w:szCs w:val="20"/>
        </w:rPr>
        <w:t xml:space="preserve">Składając ofertę w postępowaniu o udzielenie zamówienia publicznego, </w:t>
      </w:r>
    </w:p>
    <w:p w14:paraId="5DE2E2D8" w14:textId="77777777" w:rsidR="0089131D" w:rsidRPr="0089131D" w:rsidRDefault="0089131D" w:rsidP="00DB2D34">
      <w:pPr>
        <w:spacing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89131D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 xml:space="preserve">Transformacja cyfrowa opieki zdrowotnej w </w:t>
      </w:r>
    </w:p>
    <w:p w14:paraId="642573B9" w14:textId="77777777" w:rsidR="0089131D" w:rsidRPr="0089131D" w:rsidRDefault="0089131D" w:rsidP="00DB2D34">
      <w:pPr>
        <w:spacing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89131D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 xml:space="preserve">Szpital w Szczecinku sp. z o.o. - część 2 </w:t>
      </w:r>
    </w:p>
    <w:p w14:paraId="3D464994" w14:textId="77777777" w:rsidR="0089131D" w:rsidRDefault="0089131D" w:rsidP="00DB2D34">
      <w:pPr>
        <w:spacing w:line="360" w:lineRule="auto"/>
        <w:jc w:val="center"/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</w:pPr>
      <w:r w:rsidRPr="0089131D">
        <w:rPr>
          <w:rFonts w:ascii="Arial" w:hAnsi="Arial" w:cs="Arial"/>
          <w:b/>
          <w:bCs/>
          <w:color w:val="2E74B5" w:themeColor="accent5" w:themeShade="BF"/>
          <w:sz w:val="20"/>
          <w:szCs w:val="20"/>
        </w:rPr>
        <w:t>Asysta techniczna i subskrypcja na aktualizację posiadanych licencji Szpitalnego Systemu Informatycznego KS-MEDIS, KS-SOMED, KS-FKW, KS-ZZL(HIS +ERP)</w:t>
      </w:r>
    </w:p>
    <w:p w14:paraId="75F23527" w14:textId="18355E50" w:rsidR="00C352A1" w:rsidRPr="0089131D" w:rsidRDefault="0089131D" w:rsidP="0089131D">
      <w:pPr>
        <w:spacing w:after="24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sprawy </w:t>
      </w:r>
      <w:r w:rsidR="00C352A1" w:rsidRPr="0089131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02/2026</w:t>
      </w:r>
    </w:p>
    <w:p w14:paraId="67EE13C0" w14:textId="77777777" w:rsidR="00C352A1" w:rsidRPr="0089131D" w:rsidRDefault="00C352A1" w:rsidP="00C352A1">
      <w:pPr>
        <w:ind w:left="-426"/>
        <w:jc w:val="both"/>
        <w:rPr>
          <w:rFonts w:ascii="Arial" w:hAnsi="Arial" w:cs="Arial"/>
          <w:sz w:val="20"/>
          <w:szCs w:val="20"/>
        </w:rPr>
      </w:pPr>
      <w:r w:rsidRPr="0089131D">
        <w:rPr>
          <w:rFonts w:ascii="Arial" w:hAnsi="Arial" w:cs="Arial"/>
          <w:b/>
          <w:bCs/>
          <w:sz w:val="20"/>
          <w:szCs w:val="20"/>
        </w:rPr>
        <w:t>OŚWIADCZAM(Y)</w:t>
      </w:r>
      <w:r w:rsidRPr="0089131D">
        <w:rPr>
          <w:rFonts w:ascii="Arial" w:hAnsi="Arial" w:cs="Arial"/>
          <w:sz w:val="20"/>
          <w:szCs w:val="20"/>
        </w:rPr>
        <w:t>, że: wykonałem (wykonaliśmy) następujące usługi :</w:t>
      </w:r>
    </w:p>
    <w:p w14:paraId="33788CE2" w14:textId="77777777" w:rsidR="00C352A1" w:rsidRPr="0089131D" w:rsidRDefault="00C352A1" w:rsidP="00C352A1">
      <w:pPr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1751"/>
        <w:gridCol w:w="1500"/>
        <w:gridCol w:w="2918"/>
        <w:gridCol w:w="3583"/>
      </w:tblGrid>
      <w:tr w:rsidR="0089131D" w:rsidRPr="0089131D" w14:paraId="192F4E84" w14:textId="77777777" w:rsidTr="0089131D">
        <w:trPr>
          <w:jc w:val="center"/>
        </w:trPr>
        <w:tc>
          <w:tcPr>
            <w:tcW w:w="572" w:type="dxa"/>
            <w:shd w:val="clear" w:color="auto" w:fill="D9D9D9" w:themeFill="background1" w:themeFillShade="D9"/>
            <w:vAlign w:val="center"/>
          </w:tcPr>
          <w:p w14:paraId="32C195AA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751" w:type="dxa"/>
            <w:shd w:val="clear" w:color="auto" w:fill="D9D9D9" w:themeFill="background1" w:themeFillShade="D9"/>
            <w:vAlign w:val="center"/>
          </w:tcPr>
          <w:p w14:paraId="4797733F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Rodzaj wykonanych usług (zakres zamówienia )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182D2596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Wartość brutto wykonanych usług</w:t>
            </w:r>
          </w:p>
        </w:tc>
        <w:tc>
          <w:tcPr>
            <w:tcW w:w="2918" w:type="dxa"/>
            <w:shd w:val="clear" w:color="auto" w:fill="D9D9D9" w:themeFill="background1" w:themeFillShade="D9"/>
            <w:vAlign w:val="center"/>
          </w:tcPr>
          <w:p w14:paraId="17079BF9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Termin wykonania</w:t>
            </w:r>
          </w:p>
          <w:p w14:paraId="19F766F1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od - do</w:t>
            </w:r>
          </w:p>
          <w:p w14:paraId="4334E9F7" w14:textId="77777777" w:rsidR="0089131D" w:rsidRPr="0089131D" w:rsidRDefault="0089131D" w:rsidP="00B063DF">
            <w:pPr>
              <w:autoSpaceDE w:val="0"/>
              <w:autoSpaceDN w:val="0"/>
              <w:spacing w:after="120"/>
              <w:ind w:left="-17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 xml:space="preserve"> (dzień / miesiąc / rok)</w:t>
            </w:r>
          </w:p>
        </w:tc>
        <w:tc>
          <w:tcPr>
            <w:tcW w:w="3583" w:type="dxa"/>
            <w:shd w:val="clear" w:color="auto" w:fill="D9D9D9" w:themeFill="background1" w:themeFillShade="D9"/>
            <w:vAlign w:val="center"/>
          </w:tcPr>
          <w:p w14:paraId="60008E55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Miejsce wykonania usług</w:t>
            </w:r>
          </w:p>
          <w:p w14:paraId="10613869" w14:textId="77777777" w:rsidR="0089131D" w:rsidRPr="0089131D" w:rsidRDefault="0089131D" w:rsidP="00B063DF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1D">
              <w:rPr>
                <w:rFonts w:ascii="Arial" w:hAnsi="Arial" w:cs="Arial"/>
                <w:b/>
                <w:sz w:val="20"/>
                <w:szCs w:val="20"/>
              </w:rPr>
              <w:t>(Odbiorca – nazwa i adres)</w:t>
            </w:r>
          </w:p>
        </w:tc>
      </w:tr>
      <w:tr w:rsidR="0089131D" w:rsidRPr="0089131D" w14:paraId="048564D2" w14:textId="77777777" w:rsidTr="0089131D">
        <w:trPr>
          <w:jc w:val="center"/>
        </w:trPr>
        <w:tc>
          <w:tcPr>
            <w:tcW w:w="572" w:type="dxa"/>
          </w:tcPr>
          <w:p w14:paraId="46E3D7DF" w14:textId="4753D45B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14:paraId="2DDD6F83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</w:tcPr>
          <w:p w14:paraId="230BC4D7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</w:tcPr>
          <w:p w14:paraId="158B3430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185DE53D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1D" w:rsidRPr="0089131D" w14:paraId="67AEB2F8" w14:textId="77777777" w:rsidTr="0089131D">
        <w:trPr>
          <w:jc w:val="center"/>
        </w:trPr>
        <w:tc>
          <w:tcPr>
            <w:tcW w:w="572" w:type="dxa"/>
          </w:tcPr>
          <w:p w14:paraId="0C797D39" w14:textId="76069161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51" w:type="dxa"/>
          </w:tcPr>
          <w:p w14:paraId="2BC5A3C5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</w:tcPr>
          <w:p w14:paraId="58288FA4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</w:tcPr>
          <w:p w14:paraId="271B7925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64034FDD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31D" w:rsidRPr="0089131D" w14:paraId="38819C41" w14:textId="77777777" w:rsidTr="0089131D">
        <w:trPr>
          <w:jc w:val="center"/>
        </w:trPr>
        <w:tc>
          <w:tcPr>
            <w:tcW w:w="572" w:type="dxa"/>
          </w:tcPr>
          <w:p w14:paraId="3414CAEE" w14:textId="75042CC6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51" w:type="dxa"/>
          </w:tcPr>
          <w:p w14:paraId="1CB9E973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</w:tcPr>
          <w:p w14:paraId="233DA437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18" w:type="dxa"/>
          </w:tcPr>
          <w:p w14:paraId="0ED197BE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19B70B9F" w14:textId="77777777" w:rsidR="0089131D" w:rsidRPr="0089131D" w:rsidRDefault="0089131D" w:rsidP="00B063DF">
            <w:pPr>
              <w:autoSpaceDE w:val="0"/>
              <w:autoSpaceDN w:val="0"/>
              <w:spacing w:after="12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543391" w14:textId="77777777" w:rsidR="00C352A1" w:rsidRPr="0089131D" w:rsidRDefault="00C352A1" w:rsidP="00C352A1">
      <w:pPr>
        <w:jc w:val="both"/>
        <w:rPr>
          <w:rFonts w:ascii="Arial" w:hAnsi="Arial" w:cs="Arial"/>
          <w:sz w:val="20"/>
          <w:szCs w:val="20"/>
        </w:rPr>
      </w:pPr>
    </w:p>
    <w:p w14:paraId="3C4B263B" w14:textId="77777777" w:rsidR="00C352A1" w:rsidRPr="0089131D" w:rsidRDefault="00C352A1" w:rsidP="00C352A1">
      <w:pPr>
        <w:rPr>
          <w:rFonts w:ascii="Arial" w:hAnsi="Arial" w:cs="Arial"/>
          <w:sz w:val="20"/>
          <w:szCs w:val="20"/>
        </w:rPr>
      </w:pPr>
    </w:p>
    <w:p w14:paraId="2A067622" w14:textId="77777777" w:rsidR="00C352A1" w:rsidRPr="0089131D" w:rsidRDefault="00C352A1" w:rsidP="00C352A1">
      <w:pPr>
        <w:spacing w:line="276" w:lineRule="auto"/>
        <w:ind w:left="-426" w:right="-428"/>
        <w:jc w:val="both"/>
        <w:rPr>
          <w:rFonts w:ascii="Arial" w:hAnsi="Arial" w:cs="Arial"/>
          <w:sz w:val="20"/>
          <w:szCs w:val="20"/>
        </w:rPr>
      </w:pPr>
      <w:r w:rsidRPr="0089131D">
        <w:rPr>
          <w:rFonts w:ascii="Arial" w:hAnsi="Arial" w:cs="Arial"/>
          <w:sz w:val="20"/>
          <w:szCs w:val="20"/>
        </w:rPr>
        <w:t>Do wykazu należy dołączyć dowody</w:t>
      </w:r>
      <w:r w:rsidRPr="0089131D">
        <w:rPr>
          <w:rFonts w:ascii="Arial" w:hAnsi="Arial" w:cs="Arial"/>
          <w:sz w:val="20"/>
          <w:szCs w:val="20"/>
          <w:vertAlign w:val="superscript"/>
        </w:rPr>
        <w:t>1)</w:t>
      </w:r>
      <w:r w:rsidRPr="0089131D">
        <w:rPr>
          <w:rFonts w:ascii="Arial" w:hAnsi="Arial" w:cs="Arial"/>
          <w:sz w:val="20"/>
          <w:szCs w:val="20"/>
        </w:rPr>
        <w:t xml:space="preserve"> potwierdzające, że usługi zostały wykonane lub są wykonywane należycie.</w:t>
      </w:r>
    </w:p>
    <w:p w14:paraId="54EEC1E1" w14:textId="77777777" w:rsidR="00C352A1" w:rsidRPr="0089131D" w:rsidRDefault="00C352A1" w:rsidP="00C352A1">
      <w:pPr>
        <w:ind w:left="-567"/>
        <w:jc w:val="both"/>
        <w:rPr>
          <w:rFonts w:ascii="Arial" w:hAnsi="Arial" w:cs="Arial"/>
          <w:sz w:val="20"/>
          <w:szCs w:val="20"/>
        </w:rPr>
      </w:pPr>
    </w:p>
    <w:p w14:paraId="0FA2D97A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7860C107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7321FCEE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3252B18B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122901EC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647BA53C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7E3C2953" w14:textId="77777777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</w:p>
    <w:p w14:paraId="57AA5F1E" w14:textId="068FE4C9" w:rsidR="0089131D" w:rsidRDefault="0089131D" w:rsidP="00C352A1">
      <w:pPr>
        <w:suppressAutoHyphens/>
        <w:autoSpaceDN w:val="0"/>
        <w:jc w:val="both"/>
        <w:textAlignment w:val="baseline"/>
        <w:rPr>
          <w:rFonts w:ascii="Arial" w:hAnsi="Arial" w:cs="Arial"/>
          <w:color w:val="00000A"/>
          <w:kern w:val="3"/>
          <w:sz w:val="20"/>
          <w:szCs w:val="20"/>
          <w:lang w:eastAsia="zh-CN"/>
        </w:rPr>
      </w:pP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</w:r>
      <w:r>
        <w:rPr>
          <w:rFonts w:ascii="Arial" w:hAnsi="Arial" w:cs="Arial"/>
          <w:color w:val="00000A"/>
          <w:kern w:val="3"/>
          <w:sz w:val="20"/>
          <w:szCs w:val="20"/>
          <w:lang w:eastAsia="zh-CN"/>
        </w:rPr>
        <w:tab/>
        <w:t>……………………………………………</w:t>
      </w:r>
    </w:p>
    <w:p w14:paraId="7FF0BDD3" w14:textId="7A98C513" w:rsidR="00C352A1" w:rsidRPr="0089131D" w:rsidRDefault="0089131D" w:rsidP="0089131D">
      <w:pPr>
        <w:autoSpaceDE w:val="0"/>
        <w:spacing w:line="360" w:lineRule="auto"/>
        <w:ind w:left="1416" w:firstLine="708"/>
        <w:jc w:val="right"/>
        <w:rPr>
          <w:rFonts w:ascii="Arial" w:hAnsi="Arial" w:cs="Arial"/>
          <w:i/>
          <w:sz w:val="20"/>
          <w:szCs w:val="20"/>
        </w:rPr>
      </w:pPr>
      <w:r w:rsidRPr="0089131D">
        <w:rPr>
          <w:rFonts w:ascii="Arial" w:hAnsi="Arial" w:cs="Arial"/>
          <w:color w:val="00000A"/>
          <w:kern w:val="3"/>
          <w:sz w:val="20"/>
          <w:szCs w:val="20"/>
          <w:lang w:eastAsia="zh-CN"/>
        </w:rPr>
        <w:t>Dokument należy podpisać podpisem elektronicznym kwalifikowanym</w:t>
      </w:r>
      <w:r w:rsidR="00C352A1" w:rsidRPr="0089131D">
        <w:rPr>
          <w:rFonts w:ascii="Arial" w:hAnsi="Arial" w:cs="Arial"/>
          <w:sz w:val="20"/>
          <w:szCs w:val="20"/>
        </w:rPr>
        <w:tab/>
      </w:r>
      <w:r w:rsidR="00C352A1" w:rsidRPr="0089131D">
        <w:rPr>
          <w:rFonts w:ascii="Arial" w:hAnsi="Arial" w:cs="Arial"/>
          <w:sz w:val="20"/>
          <w:szCs w:val="20"/>
        </w:rPr>
        <w:tab/>
      </w:r>
      <w:r w:rsidR="00C352A1" w:rsidRPr="0089131D">
        <w:rPr>
          <w:rFonts w:ascii="Arial" w:hAnsi="Arial" w:cs="Arial"/>
          <w:sz w:val="20"/>
          <w:szCs w:val="20"/>
        </w:rPr>
        <w:tab/>
      </w:r>
      <w:r w:rsidR="00C352A1" w:rsidRPr="0089131D">
        <w:rPr>
          <w:rFonts w:ascii="Arial" w:hAnsi="Arial" w:cs="Arial"/>
          <w:sz w:val="20"/>
          <w:szCs w:val="20"/>
        </w:rPr>
        <w:tab/>
      </w:r>
      <w:r w:rsidR="00C352A1" w:rsidRPr="0089131D">
        <w:rPr>
          <w:rFonts w:ascii="Arial" w:hAnsi="Arial" w:cs="Arial"/>
          <w:sz w:val="20"/>
          <w:szCs w:val="20"/>
        </w:rPr>
        <w:tab/>
        <w:t xml:space="preserve"> </w:t>
      </w:r>
      <w:r w:rsidR="00C352A1" w:rsidRPr="0089131D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</w:t>
      </w:r>
    </w:p>
    <w:p w14:paraId="51AF4E39" w14:textId="77777777" w:rsidR="00C352A1" w:rsidRPr="0089131D" w:rsidRDefault="00C352A1" w:rsidP="00C352A1">
      <w:pPr>
        <w:rPr>
          <w:rFonts w:ascii="Arial" w:hAnsi="Arial" w:cs="Arial"/>
          <w:sz w:val="20"/>
          <w:szCs w:val="20"/>
        </w:rPr>
      </w:pPr>
    </w:p>
    <w:p w14:paraId="4D58C33D" w14:textId="77777777" w:rsidR="00C352A1" w:rsidRPr="0089131D" w:rsidRDefault="00C352A1" w:rsidP="00C352A1">
      <w:pPr>
        <w:contextualSpacing/>
        <w:jc w:val="right"/>
        <w:rPr>
          <w:rFonts w:ascii="Arial" w:hAnsi="Arial" w:cs="Arial"/>
          <w:sz w:val="20"/>
          <w:szCs w:val="20"/>
        </w:rPr>
      </w:pPr>
    </w:p>
    <w:p w14:paraId="6146CF87" w14:textId="0BE8BC9F" w:rsidR="00C352A1" w:rsidRPr="0089131D" w:rsidRDefault="00C352A1" w:rsidP="00C352A1">
      <w:pPr>
        <w:tabs>
          <w:tab w:val="left" w:pos="654"/>
        </w:tabs>
        <w:contextualSpacing/>
        <w:rPr>
          <w:rFonts w:ascii="Arial" w:hAnsi="Arial" w:cs="Arial"/>
          <w:sz w:val="20"/>
          <w:szCs w:val="20"/>
        </w:rPr>
      </w:pPr>
    </w:p>
    <w:p w14:paraId="7A9E97DA" w14:textId="416FD060" w:rsidR="00C352A1" w:rsidRPr="0089131D" w:rsidRDefault="00C352A1" w:rsidP="00C352A1">
      <w:pPr>
        <w:ind w:right="-569"/>
        <w:rPr>
          <w:rFonts w:ascii="Arial" w:hAnsi="Arial" w:cs="Arial"/>
          <w:sz w:val="20"/>
          <w:szCs w:val="20"/>
          <w:vertAlign w:val="superscript"/>
        </w:rPr>
      </w:pPr>
      <w:r w:rsidRPr="0089131D">
        <w:rPr>
          <w:rFonts w:ascii="Arial" w:hAnsi="Arial" w:cs="Arial"/>
          <w:sz w:val="20"/>
          <w:szCs w:val="20"/>
        </w:rPr>
        <w:t xml:space="preserve">                                                                  </w:t>
      </w:r>
    </w:p>
    <w:p w14:paraId="313485CD" w14:textId="77777777" w:rsidR="00C352A1" w:rsidRPr="0089131D" w:rsidRDefault="00C352A1" w:rsidP="00C352A1">
      <w:pPr>
        <w:ind w:right="-428"/>
        <w:rPr>
          <w:rFonts w:ascii="Arial" w:hAnsi="Arial" w:cs="Arial"/>
          <w:sz w:val="20"/>
          <w:szCs w:val="20"/>
        </w:rPr>
      </w:pPr>
    </w:p>
    <w:p w14:paraId="1F3CB6C3" w14:textId="6AA21CFE" w:rsidR="00356C2F" w:rsidRPr="0089131D" w:rsidRDefault="00C352A1" w:rsidP="00DB2D34">
      <w:pPr>
        <w:ind w:left="-567" w:right="-428"/>
        <w:jc w:val="both"/>
        <w:rPr>
          <w:rFonts w:ascii="Arial" w:hAnsi="Arial" w:cs="Arial"/>
          <w:sz w:val="20"/>
          <w:szCs w:val="20"/>
        </w:rPr>
      </w:pPr>
      <w:r w:rsidRPr="0089131D">
        <w:rPr>
          <w:rFonts w:ascii="Arial" w:hAnsi="Arial" w:cs="Arial"/>
          <w:sz w:val="20"/>
          <w:szCs w:val="20"/>
          <w:vertAlign w:val="superscript"/>
        </w:rPr>
        <w:t xml:space="preserve">1)  </w:t>
      </w:r>
      <w:r w:rsidRPr="0089131D">
        <w:rPr>
          <w:rFonts w:ascii="Arial" w:hAnsi="Arial" w:cs="Arial"/>
          <w:sz w:val="20"/>
          <w:szCs w:val="20"/>
        </w:rPr>
        <w:t xml:space="preserve">Stosownie do postanowień §9 ust. 1 pkt. 2 </w:t>
      </w:r>
      <w:r w:rsidRPr="0089131D">
        <w:rPr>
          <w:rFonts w:ascii="Arial" w:hAnsi="Arial" w:cs="Arial"/>
          <w:i/>
          <w:sz w:val="20"/>
          <w:szCs w:val="20"/>
        </w:rPr>
        <w:t>Ministra Rozwoju, Pracy i Technologii z dnia 23 grudnia 2020 r. w sprawie podmiotowych środków dowodowych oraz innych dokumentów lub oświadczeń, jakich może żądać zamawiający od wykonawcy</w:t>
      </w:r>
      <w:r w:rsidRPr="0089131D">
        <w:rPr>
          <w:rFonts w:ascii="Arial" w:hAnsi="Arial" w:cs="Arial"/>
          <w:sz w:val="20"/>
          <w:szCs w:val="20"/>
        </w:rPr>
        <w:t xml:space="preserve">, dowodami tymi są referencje bądź inne dokumenty sporządzone przez podmiot, na </w:t>
      </w:r>
      <w:r w:rsidRPr="0089131D">
        <w:rPr>
          <w:rFonts w:ascii="Arial" w:hAnsi="Arial" w:cs="Arial"/>
          <w:sz w:val="20"/>
          <w:szCs w:val="20"/>
        </w:rPr>
        <w:lastRenderedPageBreak/>
        <w:t>rzecz którego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postępowaniu.</w:t>
      </w:r>
    </w:p>
    <w:sectPr w:rsidR="00356C2F" w:rsidRPr="0089131D" w:rsidSect="0089131D">
      <w:headerReference w:type="default" r:id="rId6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0A58" w14:textId="77777777" w:rsidR="00851C29" w:rsidRDefault="00851C29" w:rsidP="00B21F03">
      <w:r>
        <w:separator/>
      </w:r>
    </w:p>
  </w:endnote>
  <w:endnote w:type="continuationSeparator" w:id="0">
    <w:p w14:paraId="000DCB75" w14:textId="77777777" w:rsidR="00851C29" w:rsidRDefault="00851C29" w:rsidP="00B2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17408" w14:textId="77777777" w:rsidR="00851C29" w:rsidRDefault="00851C29" w:rsidP="00B21F03">
      <w:r>
        <w:separator/>
      </w:r>
    </w:p>
  </w:footnote>
  <w:footnote w:type="continuationSeparator" w:id="0">
    <w:p w14:paraId="3BDAD3CC" w14:textId="77777777" w:rsidR="00851C29" w:rsidRDefault="00851C29" w:rsidP="00B2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C98EC" w14:textId="7053F559" w:rsidR="00B21F03" w:rsidRDefault="00B21F03">
    <w:pPr>
      <w:pStyle w:val="Nagwek"/>
    </w:pPr>
    <w:r>
      <w:rPr>
        <w:noProof/>
      </w:rPr>
      <w:drawing>
        <wp:inline distT="0" distB="0" distL="0" distR="0" wp14:anchorId="5FF84626" wp14:editId="05755248">
          <wp:extent cx="5759450" cy="573913"/>
          <wp:effectExtent l="0" t="0" r="0" b="0"/>
          <wp:docPr id="149457059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2A1"/>
    <w:rsid w:val="00152C1C"/>
    <w:rsid w:val="00356C2F"/>
    <w:rsid w:val="00457EF9"/>
    <w:rsid w:val="0049100A"/>
    <w:rsid w:val="00740D6F"/>
    <w:rsid w:val="00851C29"/>
    <w:rsid w:val="0089131D"/>
    <w:rsid w:val="00A67999"/>
    <w:rsid w:val="00B21F03"/>
    <w:rsid w:val="00C352A1"/>
    <w:rsid w:val="00DB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BE39"/>
  <w15:chartTrackingRefBased/>
  <w15:docId w15:val="{CFC0DF87-C465-4F14-AF5D-773FDF3C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2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2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52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52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2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52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52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52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52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52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52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52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52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2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52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52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52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52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52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52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52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52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52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52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52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52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52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52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52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52A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21F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1F0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1F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F0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2026-02-02T12:35:00Z</dcterms:created>
  <dcterms:modified xsi:type="dcterms:W3CDTF">2026-02-02T18:50:00Z</dcterms:modified>
</cp:coreProperties>
</file>